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CA53" w14:textId="0D37E6B2" w:rsidR="00653C6F" w:rsidRPr="00653C6F" w:rsidRDefault="00653C6F">
      <w:pPr>
        <w:rPr>
          <w:rStyle w:val="agcmg"/>
        </w:rPr>
      </w:pPr>
      <w:r w:rsidRPr="00653C6F">
        <w:t xml:space="preserve">Maths Week Scotland - </w:t>
      </w:r>
      <w:r w:rsidRPr="00653C6F">
        <w:rPr>
          <w:rStyle w:val="agcmg"/>
        </w:rPr>
        <w:t>Active Maths Challenge</w:t>
      </w:r>
    </w:p>
    <w:p w14:paraId="67E04233" w14:textId="77777777" w:rsidR="00653C6F" w:rsidRPr="00653C6F" w:rsidRDefault="00653C6F">
      <w:pPr>
        <w:rPr>
          <w:rStyle w:val="agcmg"/>
        </w:rPr>
      </w:pPr>
    </w:p>
    <w:p w14:paraId="5C2527C4" w14:textId="7A6D9DCE" w:rsidR="00653C6F" w:rsidRPr="00653C6F" w:rsidRDefault="00653C6F">
      <w:pPr>
        <w:rPr>
          <w:rStyle w:val="agcmg"/>
        </w:rPr>
      </w:pPr>
      <w:r w:rsidRPr="00653C6F">
        <w:rPr>
          <w:rStyle w:val="agcmg"/>
        </w:rPr>
        <w:t>Try these exercises three times a week. Record your progress over a period of four weeks. What improvements can you see? Note how you feel at the beginning of the four weeks versus the end.</w:t>
      </w:r>
    </w:p>
    <w:p w14:paraId="11B291F6" w14:textId="77777777" w:rsidR="00653C6F" w:rsidRPr="00653C6F" w:rsidRDefault="00653C6F">
      <w:pPr>
        <w:rPr>
          <w:rStyle w:val="agcmg"/>
        </w:rPr>
      </w:pPr>
    </w:p>
    <w:p w14:paraId="4278C600" w14:textId="141A8EA3" w:rsidR="00653C6F" w:rsidRPr="00653C6F" w:rsidRDefault="00653C6F">
      <w:pPr>
        <w:rPr>
          <w:rStyle w:val="agcmg"/>
        </w:rPr>
      </w:pPr>
      <w:r w:rsidRPr="00653C6F">
        <w:rPr>
          <w:rStyle w:val="agcmg"/>
        </w:rPr>
        <w:t xml:space="preserve">1. </w:t>
      </w:r>
      <w:r w:rsidRPr="00653C6F">
        <w:rPr>
          <w:rStyle w:val="agcmg"/>
        </w:rPr>
        <w:t>How long can you balance?</w:t>
      </w:r>
    </w:p>
    <w:p w14:paraId="7F06761B" w14:textId="77777777" w:rsidR="00653C6F" w:rsidRPr="00653C6F" w:rsidRDefault="00653C6F">
      <w:pPr>
        <w:rPr>
          <w:rStyle w:val="agcmg"/>
        </w:rPr>
      </w:pPr>
    </w:p>
    <w:p w14:paraId="041A5CB3" w14:textId="3A03BE38" w:rsidR="00653C6F" w:rsidRPr="00653C6F" w:rsidRDefault="00653C6F">
      <w:pPr>
        <w:rPr>
          <w:rStyle w:val="agcmg"/>
        </w:rPr>
      </w:pPr>
      <w:r w:rsidRPr="00653C6F">
        <w:rPr>
          <w:rStyle w:val="agcmg"/>
        </w:rPr>
        <w:t>Time</w:t>
      </w:r>
      <w:r w:rsidRPr="00653C6F">
        <w:rPr>
          <w:rStyle w:val="apple-converted-space"/>
        </w:rPr>
        <w:t> </w:t>
      </w:r>
      <w:r w:rsidRPr="00653C6F">
        <w:rPr>
          <w:rStyle w:val="agcmg"/>
        </w:rPr>
        <w:t>yourself standing on one leg -</w:t>
      </w:r>
      <w:r w:rsidRPr="00653C6F">
        <w:rPr>
          <w:rStyle w:val="apple-converted-space"/>
        </w:rPr>
        <w:t> </w:t>
      </w:r>
      <w:r w:rsidRPr="00653C6F">
        <w:rPr>
          <w:rStyle w:val="agcmg"/>
        </w:rPr>
        <w:t>how long</w:t>
      </w:r>
      <w:r w:rsidRPr="00653C6F">
        <w:rPr>
          <w:rStyle w:val="apple-converted-space"/>
        </w:rPr>
        <w:t> </w:t>
      </w:r>
      <w:r w:rsidRPr="00653C6F">
        <w:rPr>
          <w:rStyle w:val="agcmg"/>
        </w:rPr>
        <w:t>can you keep your balance for?</w:t>
      </w:r>
    </w:p>
    <w:p w14:paraId="2C240DE8" w14:textId="77777777" w:rsidR="00653C6F" w:rsidRPr="00653C6F" w:rsidRDefault="00653C6F">
      <w:pPr>
        <w:rPr>
          <w:rStyle w:val="agcmg"/>
        </w:rPr>
      </w:pPr>
    </w:p>
    <w:p w14:paraId="0CC5EC3D" w14:textId="77777777" w:rsidR="00653C6F" w:rsidRPr="00653C6F" w:rsidRDefault="00653C6F" w:rsidP="00653C6F">
      <w:r w:rsidRPr="00653C6F">
        <w:t>Lift one leg in front of you, keeping it at a 45-degree angle from your other leg. How do you need to adjust your arms to remain steady?</w:t>
      </w:r>
    </w:p>
    <w:p w14:paraId="2EFB222C" w14:textId="77777777" w:rsidR="00653C6F" w:rsidRPr="00653C6F" w:rsidRDefault="00653C6F" w:rsidP="00653C6F"/>
    <w:p w14:paraId="20048793" w14:textId="3499E17A" w:rsidR="00653C6F" w:rsidRPr="00653C6F" w:rsidRDefault="00653C6F" w:rsidP="00653C6F">
      <w:r w:rsidRPr="00653C6F">
        <w:t>Try with your leg to the side, then to the back. Are you more steady in one position, or are you equally balanced in all three positions?</w:t>
      </w:r>
    </w:p>
    <w:p w14:paraId="5B67238D" w14:textId="77777777" w:rsidR="00653C6F" w:rsidRPr="00653C6F" w:rsidRDefault="00653C6F" w:rsidP="00653C6F"/>
    <w:p w14:paraId="46C05D67" w14:textId="78070558" w:rsidR="00653C6F" w:rsidRPr="00653C6F" w:rsidRDefault="00653C6F" w:rsidP="00653C6F">
      <w:pPr>
        <w:rPr>
          <w:rStyle w:val="agcmg"/>
        </w:rPr>
      </w:pPr>
      <w:r w:rsidRPr="00653C6F">
        <w:rPr>
          <w:rStyle w:val="agcmg"/>
        </w:rPr>
        <w:t>To record your answers, c</w:t>
      </w:r>
      <w:r w:rsidRPr="00653C6F">
        <w:rPr>
          <w:rStyle w:val="agcmg"/>
        </w:rPr>
        <w:t>reate a table with three columns</w:t>
      </w:r>
      <w:r w:rsidRPr="00653C6F">
        <w:rPr>
          <w:rStyle w:val="agcmg"/>
        </w:rPr>
        <w:t>:</w:t>
      </w:r>
    </w:p>
    <w:p w14:paraId="5CCC0152" w14:textId="6CC42D23" w:rsidR="00653C6F" w:rsidRPr="00653C6F" w:rsidRDefault="00653C6F" w:rsidP="00653C6F">
      <w:pPr>
        <w:rPr>
          <w:rStyle w:val="agcmg"/>
        </w:rPr>
      </w:pPr>
      <w:r w:rsidRPr="00653C6F">
        <w:rPr>
          <w:rStyle w:val="agcmg"/>
        </w:rPr>
        <w:t>Session</w:t>
      </w:r>
      <w:r w:rsidRPr="00653C6F">
        <w:rPr>
          <w:rStyle w:val="agcmg"/>
        </w:rPr>
        <w:t xml:space="preserve"> (1-12)</w:t>
      </w:r>
    </w:p>
    <w:p w14:paraId="195B9CE1" w14:textId="77777777" w:rsidR="00653C6F" w:rsidRPr="00653C6F" w:rsidRDefault="00653C6F" w:rsidP="00653C6F">
      <w:pPr>
        <w:rPr>
          <w:rStyle w:val="agcmg"/>
        </w:rPr>
      </w:pPr>
      <w:r w:rsidRPr="00653C6F">
        <w:rPr>
          <w:rStyle w:val="agcmg"/>
        </w:rPr>
        <w:t>Date</w:t>
      </w:r>
    </w:p>
    <w:p w14:paraId="6A9E2167" w14:textId="77777777" w:rsidR="00653C6F" w:rsidRPr="00653C6F" w:rsidRDefault="00653C6F" w:rsidP="00653C6F">
      <w:pPr>
        <w:rPr>
          <w:rStyle w:val="agcmg"/>
        </w:rPr>
      </w:pPr>
      <w:r w:rsidRPr="00653C6F">
        <w:rPr>
          <w:rStyle w:val="agcmg"/>
        </w:rPr>
        <w:t>Length of Time</w:t>
      </w:r>
    </w:p>
    <w:p w14:paraId="59CF82AD" w14:textId="77777777" w:rsidR="00653C6F" w:rsidRPr="00653C6F" w:rsidRDefault="00653C6F" w:rsidP="00653C6F">
      <w:pPr>
        <w:rPr>
          <w:rStyle w:val="agcmg"/>
        </w:rPr>
      </w:pPr>
    </w:p>
    <w:p w14:paraId="721D285A" w14:textId="3D238BFC" w:rsidR="00653C6F" w:rsidRPr="00653C6F" w:rsidRDefault="00653C6F" w:rsidP="00653C6F">
      <w:pPr>
        <w:rPr>
          <w:rStyle w:val="agcmg"/>
        </w:rPr>
      </w:pPr>
      <w:r w:rsidRPr="00653C6F">
        <w:rPr>
          <w:rStyle w:val="agcmg"/>
        </w:rPr>
        <w:t xml:space="preserve">2. </w:t>
      </w:r>
      <w:r w:rsidRPr="00653C6F">
        <w:rPr>
          <w:rStyle w:val="agcmg"/>
        </w:rPr>
        <w:t>How high can you jump?</w:t>
      </w:r>
    </w:p>
    <w:p w14:paraId="7C6989C9" w14:textId="77777777" w:rsidR="00653C6F" w:rsidRPr="00653C6F" w:rsidRDefault="00653C6F" w:rsidP="00653C6F">
      <w:pPr>
        <w:rPr>
          <w:rStyle w:val="agcmg"/>
        </w:rPr>
      </w:pPr>
    </w:p>
    <w:p w14:paraId="11670764" w14:textId="15B6A322" w:rsidR="00653C6F" w:rsidRPr="00653C6F" w:rsidRDefault="00653C6F" w:rsidP="00653C6F">
      <w:r w:rsidRPr="00653C6F">
        <w:t>With a piece of chalk in your hand, reach up and jump as high as you can, marking the wall. Estimate the height, then measure to check it.</w:t>
      </w:r>
    </w:p>
    <w:p w14:paraId="0004AF2F" w14:textId="77777777" w:rsidR="00653C6F" w:rsidRPr="00653C6F" w:rsidRDefault="00653C6F" w:rsidP="00653C6F"/>
    <w:p w14:paraId="38934765" w14:textId="77777777" w:rsidR="00653C6F" w:rsidRPr="00653C6F" w:rsidRDefault="00653C6F" w:rsidP="00653C6F">
      <w:r w:rsidRPr="00653C6F">
        <w:t>Can you increase the height of the mark over four weeks?</w:t>
      </w:r>
    </w:p>
    <w:p w14:paraId="410C8434" w14:textId="77777777" w:rsidR="00653C6F" w:rsidRPr="00653C6F" w:rsidRDefault="00653C6F" w:rsidP="00653C6F"/>
    <w:p w14:paraId="498FA5CF" w14:textId="77777777" w:rsidR="00653C6F" w:rsidRPr="00653C6F" w:rsidRDefault="00653C6F" w:rsidP="00653C6F">
      <w:pPr>
        <w:rPr>
          <w:rStyle w:val="agcmg"/>
        </w:rPr>
      </w:pPr>
      <w:r w:rsidRPr="00653C6F">
        <w:rPr>
          <w:rStyle w:val="agcmg"/>
        </w:rPr>
        <w:t>To record your answers, create a table with three columns:</w:t>
      </w:r>
    </w:p>
    <w:p w14:paraId="26D8D43C" w14:textId="77777777" w:rsidR="00653C6F" w:rsidRPr="00653C6F" w:rsidRDefault="00653C6F" w:rsidP="00653C6F">
      <w:pPr>
        <w:rPr>
          <w:rStyle w:val="agcmg"/>
        </w:rPr>
      </w:pPr>
      <w:r w:rsidRPr="00653C6F">
        <w:rPr>
          <w:rStyle w:val="agcmg"/>
        </w:rPr>
        <w:t>Session (1-12)</w:t>
      </w:r>
    </w:p>
    <w:p w14:paraId="6752DA0F" w14:textId="77777777" w:rsidR="00653C6F" w:rsidRPr="00653C6F" w:rsidRDefault="00653C6F" w:rsidP="00653C6F">
      <w:pPr>
        <w:rPr>
          <w:rStyle w:val="agcmg"/>
        </w:rPr>
      </w:pPr>
      <w:r w:rsidRPr="00653C6F">
        <w:rPr>
          <w:rStyle w:val="agcmg"/>
        </w:rPr>
        <w:t>Date</w:t>
      </w:r>
    </w:p>
    <w:p w14:paraId="7084709A" w14:textId="2C60C775" w:rsidR="00653C6F" w:rsidRPr="00653C6F" w:rsidRDefault="00653C6F" w:rsidP="00653C6F">
      <w:pPr>
        <w:rPr>
          <w:rStyle w:val="agcmg"/>
        </w:rPr>
      </w:pPr>
      <w:r w:rsidRPr="00653C6F">
        <w:rPr>
          <w:rStyle w:val="agcmg"/>
        </w:rPr>
        <w:t>Height</w:t>
      </w:r>
    </w:p>
    <w:p w14:paraId="0381AD02" w14:textId="77777777" w:rsidR="00653C6F" w:rsidRPr="00653C6F" w:rsidRDefault="00653C6F" w:rsidP="00653C6F">
      <w:pPr>
        <w:rPr>
          <w:rStyle w:val="agcmg"/>
        </w:rPr>
      </w:pPr>
    </w:p>
    <w:p w14:paraId="6CD61761" w14:textId="7EDCD80A" w:rsidR="00653C6F" w:rsidRPr="00653C6F" w:rsidRDefault="00653C6F" w:rsidP="00653C6F">
      <w:pPr>
        <w:rPr>
          <w:rStyle w:val="agcmg"/>
        </w:rPr>
      </w:pPr>
      <w:r w:rsidRPr="00653C6F">
        <w:rPr>
          <w:rStyle w:val="agcmg"/>
        </w:rPr>
        <w:t xml:space="preserve">3. </w:t>
      </w:r>
      <w:r w:rsidRPr="00653C6F">
        <w:rPr>
          <w:rStyle w:val="agcmg"/>
        </w:rPr>
        <w:t>How many can you do?</w:t>
      </w:r>
    </w:p>
    <w:p w14:paraId="2537DE41" w14:textId="77777777" w:rsidR="00653C6F" w:rsidRPr="00653C6F" w:rsidRDefault="00653C6F" w:rsidP="00653C6F">
      <w:pPr>
        <w:rPr>
          <w:rStyle w:val="agcmg"/>
        </w:rPr>
      </w:pPr>
    </w:p>
    <w:p w14:paraId="1D5EA7CA" w14:textId="77777777" w:rsidR="00653C6F" w:rsidRPr="00653C6F" w:rsidRDefault="00653C6F" w:rsidP="00653C6F">
      <w:r w:rsidRPr="00653C6F">
        <w:t>Stand with your legs hip-width apart, squat down, then jump up with arms and legs stretched to make a star shape.</w:t>
      </w:r>
    </w:p>
    <w:p w14:paraId="3173321A" w14:textId="77777777" w:rsidR="00653C6F" w:rsidRPr="00653C6F" w:rsidRDefault="00653C6F" w:rsidP="00653C6F"/>
    <w:p w14:paraId="64BA3AA5" w14:textId="1A2E23D5" w:rsidR="00653C6F" w:rsidRPr="00653C6F" w:rsidRDefault="00653C6F" w:rsidP="00653C6F">
      <w:r w:rsidRPr="00653C6F">
        <w:t>How many can you do before you get too tired? </w:t>
      </w:r>
      <w:r w:rsidRPr="00653C6F">
        <w:t xml:space="preserve"> </w:t>
      </w:r>
      <w:r w:rsidRPr="00653C6F">
        <w:t>Does this increase over the next few weeks?</w:t>
      </w:r>
    </w:p>
    <w:p w14:paraId="61DA525A" w14:textId="77777777" w:rsidR="00653C6F" w:rsidRPr="00653C6F" w:rsidRDefault="00653C6F" w:rsidP="00653C6F">
      <w:pPr>
        <w:rPr>
          <w:rStyle w:val="agcmg"/>
        </w:rPr>
      </w:pPr>
    </w:p>
    <w:p w14:paraId="7057782B" w14:textId="77777777" w:rsidR="00653C6F" w:rsidRPr="00653C6F" w:rsidRDefault="00653C6F" w:rsidP="00653C6F">
      <w:pPr>
        <w:rPr>
          <w:rStyle w:val="agcmg"/>
        </w:rPr>
      </w:pPr>
      <w:r w:rsidRPr="00653C6F">
        <w:rPr>
          <w:rStyle w:val="agcmg"/>
        </w:rPr>
        <w:t>To record your answers, create a table with three columns:</w:t>
      </w:r>
    </w:p>
    <w:p w14:paraId="66AA07CC" w14:textId="77777777" w:rsidR="00653C6F" w:rsidRPr="00653C6F" w:rsidRDefault="00653C6F" w:rsidP="00653C6F">
      <w:pPr>
        <w:rPr>
          <w:rStyle w:val="agcmg"/>
        </w:rPr>
      </w:pPr>
      <w:r w:rsidRPr="00653C6F">
        <w:rPr>
          <w:rStyle w:val="agcmg"/>
        </w:rPr>
        <w:t>Session (1-12)</w:t>
      </w:r>
    </w:p>
    <w:p w14:paraId="23FA18D1" w14:textId="77777777" w:rsidR="00653C6F" w:rsidRPr="00653C6F" w:rsidRDefault="00653C6F" w:rsidP="00653C6F">
      <w:pPr>
        <w:rPr>
          <w:rStyle w:val="agcmg"/>
        </w:rPr>
      </w:pPr>
      <w:r w:rsidRPr="00653C6F">
        <w:rPr>
          <w:rStyle w:val="agcmg"/>
        </w:rPr>
        <w:t>Date</w:t>
      </w:r>
    </w:p>
    <w:p w14:paraId="4C96DF7E" w14:textId="360F24F8" w:rsidR="00653C6F" w:rsidRPr="00653C6F" w:rsidRDefault="00653C6F" w:rsidP="00653C6F">
      <w:pPr>
        <w:rPr>
          <w:rStyle w:val="agcmg"/>
        </w:rPr>
      </w:pPr>
      <w:r w:rsidRPr="00653C6F">
        <w:rPr>
          <w:rStyle w:val="agcmg"/>
        </w:rPr>
        <w:t>Number of Repetitions</w:t>
      </w:r>
    </w:p>
    <w:p w14:paraId="600F0DFE" w14:textId="77777777" w:rsidR="00653C6F" w:rsidRPr="00653C6F" w:rsidRDefault="00653C6F" w:rsidP="00653C6F">
      <w:pPr>
        <w:rPr>
          <w:rStyle w:val="agcmg"/>
        </w:rPr>
      </w:pPr>
    </w:p>
    <w:p w14:paraId="2D9631DF" w14:textId="5BE1339E" w:rsidR="00653C6F" w:rsidRPr="00653C6F" w:rsidRDefault="00653C6F">
      <w:hyperlink r:id="rId4" w:history="1">
        <w:r w:rsidRPr="00653C6F">
          <w:rPr>
            <w:rStyle w:val="Hyperlink"/>
          </w:rPr>
          <w:t>www.mathsweek.scot</w:t>
        </w:r>
      </w:hyperlink>
      <w:r w:rsidRPr="00653C6F">
        <w:rPr>
          <w:rStyle w:val="agcmg"/>
        </w:rPr>
        <w:t xml:space="preserve"> </w:t>
      </w:r>
    </w:p>
    <w:sectPr w:rsidR="00653C6F" w:rsidRPr="00653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6F"/>
    <w:rsid w:val="00297AC6"/>
    <w:rsid w:val="006210FF"/>
    <w:rsid w:val="00653C6F"/>
    <w:rsid w:val="008B3FC6"/>
    <w:rsid w:val="00933E83"/>
    <w:rsid w:val="00ED09A6"/>
    <w:rsid w:val="00FD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DB3E1"/>
  <w15:chartTrackingRefBased/>
  <w15:docId w15:val="{85EB237F-E684-A044-8A18-7FED6E03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C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C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C6F"/>
    <w:rPr>
      <w:b/>
      <w:bCs/>
      <w:smallCaps/>
      <w:color w:val="0F4761" w:themeColor="accent1" w:themeShade="BF"/>
      <w:spacing w:val="5"/>
    </w:rPr>
  </w:style>
  <w:style w:type="character" w:customStyle="1" w:styleId="agcmg">
    <w:name w:val="a_gcmg"/>
    <w:basedOn w:val="DefaultParagraphFont"/>
    <w:rsid w:val="00653C6F"/>
  </w:style>
  <w:style w:type="character" w:customStyle="1" w:styleId="apple-converted-space">
    <w:name w:val="apple-converted-space"/>
    <w:basedOn w:val="DefaultParagraphFont"/>
    <w:rsid w:val="00653C6F"/>
  </w:style>
  <w:style w:type="character" w:styleId="Hyperlink">
    <w:name w:val="Hyperlink"/>
    <w:basedOn w:val="DefaultParagraphFont"/>
    <w:uiPriority w:val="99"/>
    <w:unhideWhenUsed/>
    <w:rsid w:val="00653C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hsweek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1</cp:revision>
  <dcterms:created xsi:type="dcterms:W3CDTF">2026-04-13T16:03:00Z</dcterms:created>
  <dcterms:modified xsi:type="dcterms:W3CDTF">2026-04-13T16:08:00Z</dcterms:modified>
</cp:coreProperties>
</file>